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3B07D" w14:textId="77777777" w:rsidR="008145CC" w:rsidRDefault="008145CC" w:rsidP="004D5D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969AD5" w14:textId="77777777" w:rsidR="008145CC" w:rsidRDefault="008145CC" w:rsidP="004D5D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7BE94C0" w14:textId="2212726C" w:rsidR="008145CC" w:rsidRDefault="008145CC" w:rsidP="008145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14:paraId="0C187A24" w14:textId="33FF6180" w:rsidR="008145CC" w:rsidRDefault="008145CC" w:rsidP="008145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МО МР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</w:p>
    <w:p w14:paraId="674C3E25" w14:textId="6741EEC0" w:rsidR="008145CC" w:rsidRDefault="008145CC" w:rsidP="008145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от</w:t>
      </w:r>
      <w:r w:rsidR="007C64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37A4">
        <w:rPr>
          <w:rFonts w:ascii="Times New Roman" w:eastAsia="Times New Roman" w:hAnsi="Times New Roman" w:cs="Times New Roman"/>
          <w:lang w:eastAsia="ru-RU"/>
        </w:rPr>
        <w:t>14</w:t>
      </w:r>
      <w:r w:rsidR="0049302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1849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="006A09D4">
        <w:rPr>
          <w:rFonts w:ascii="Times New Roman" w:eastAsia="Times New Roman" w:hAnsi="Times New Roman" w:cs="Times New Roman"/>
          <w:lang w:eastAsia="ru-RU"/>
        </w:rPr>
        <w:t>2</w:t>
      </w:r>
      <w:r w:rsidR="0049302B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49302B">
        <w:rPr>
          <w:rFonts w:ascii="Times New Roman" w:eastAsia="Times New Roman" w:hAnsi="Times New Roman" w:cs="Times New Roman"/>
          <w:lang w:eastAsia="ru-RU"/>
        </w:rPr>
        <w:t>3</w:t>
      </w:r>
      <w:r w:rsidR="00755BBE">
        <w:rPr>
          <w:rFonts w:ascii="Times New Roman" w:eastAsia="Times New Roman" w:hAnsi="Times New Roman" w:cs="Times New Roman"/>
          <w:lang w:eastAsia="ru-RU"/>
        </w:rPr>
        <w:t>/</w:t>
      </w:r>
      <w:r w:rsidR="00B637A4">
        <w:rPr>
          <w:rFonts w:ascii="Times New Roman" w:eastAsia="Times New Roman" w:hAnsi="Times New Roman" w:cs="Times New Roman"/>
          <w:lang w:eastAsia="ru-RU"/>
        </w:rPr>
        <w:t>304</w:t>
      </w:r>
      <w:bookmarkStart w:id="0" w:name="_GoBack"/>
      <w:bookmarkEnd w:id="0"/>
    </w:p>
    <w:p w14:paraId="255D6C82" w14:textId="77777777" w:rsidR="008145CC" w:rsidRDefault="008145CC" w:rsidP="004D5D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473D4F0" w14:textId="57D7B54B" w:rsidR="00E16311" w:rsidRPr="00661CFF" w:rsidRDefault="00E16311" w:rsidP="00E16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1CF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96E4F5" w14:textId="53A49949" w:rsidR="00E16311" w:rsidRPr="00104E68" w:rsidRDefault="00E16311" w:rsidP="00104E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4665">
        <w:rPr>
          <w:rFonts w:ascii="Times New Roman" w:eastAsia="Times New Roman" w:hAnsi="Times New Roman" w:cs="Times New Roman"/>
          <w:b/>
          <w:lang w:eastAsia="ru-RU"/>
        </w:rPr>
        <w:t>Перечень видов услуг и (или) работ по проведению капитального ремонта многоквартирного дома, их стоимость и источники финансирования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909"/>
        <w:gridCol w:w="697"/>
        <w:gridCol w:w="3260"/>
        <w:gridCol w:w="1559"/>
        <w:gridCol w:w="2694"/>
        <w:gridCol w:w="708"/>
        <w:gridCol w:w="567"/>
        <w:gridCol w:w="2410"/>
        <w:gridCol w:w="953"/>
        <w:gridCol w:w="11"/>
      </w:tblGrid>
      <w:tr w:rsidR="00104E68" w:rsidRPr="00661CFF" w14:paraId="14D615CB" w14:textId="763C148F" w:rsidTr="00A3216C">
        <w:trPr>
          <w:trHeight w:val="491"/>
        </w:trPr>
        <w:tc>
          <w:tcPr>
            <w:tcW w:w="513" w:type="dxa"/>
            <w:vMerge w:val="restart"/>
          </w:tcPr>
          <w:p w14:paraId="180BB972" w14:textId="204372E3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09" w:type="dxa"/>
            <w:vMerge w:val="restart"/>
          </w:tcPr>
          <w:p w14:paraId="779ACE8B" w14:textId="39C88321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Перечень видов услуг и (или) работ</w:t>
            </w:r>
          </w:p>
        </w:tc>
        <w:tc>
          <w:tcPr>
            <w:tcW w:w="697" w:type="dxa"/>
            <w:vMerge w:val="restart"/>
          </w:tcPr>
          <w:p w14:paraId="760B8326" w14:textId="28609ADE" w:rsidR="006039BB" w:rsidRPr="00661CFF" w:rsidRDefault="006039BB" w:rsidP="005F05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Срок начала капитального ремонта (год)</w:t>
            </w:r>
          </w:p>
        </w:tc>
        <w:tc>
          <w:tcPr>
            <w:tcW w:w="3260" w:type="dxa"/>
            <w:vMerge w:val="restart"/>
          </w:tcPr>
          <w:p w14:paraId="2BE8760B" w14:textId="2C8BF13F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Объем предполагаемых услуг и (или) работ</w:t>
            </w:r>
          </w:p>
        </w:tc>
        <w:tc>
          <w:tcPr>
            <w:tcW w:w="1559" w:type="dxa"/>
            <w:vMerge w:val="restart"/>
          </w:tcPr>
          <w:p w14:paraId="58D68EEA" w14:textId="51ECB0D8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Стоимость услуг и (или) работ, руб</w:t>
            </w:r>
            <w:r w:rsidR="00B219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37C8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43" w:type="dxa"/>
            <w:gridSpan w:val="6"/>
          </w:tcPr>
          <w:p w14:paraId="0B589259" w14:textId="2391CCDE" w:rsidR="006039BB" w:rsidRPr="00661CFF" w:rsidRDefault="006039BB" w:rsidP="0074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финансирования, руб</w:t>
            </w:r>
            <w:r w:rsidR="00B219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04E68" w:rsidRPr="00661CFF" w14:paraId="7952BF4A" w14:textId="77777777" w:rsidTr="00A3216C">
        <w:trPr>
          <w:gridAfter w:val="1"/>
          <w:wAfter w:w="11" w:type="dxa"/>
          <w:cantSplit/>
          <w:trHeight w:val="853"/>
        </w:trPr>
        <w:tc>
          <w:tcPr>
            <w:tcW w:w="513" w:type="dxa"/>
            <w:vMerge/>
          </w:tcPr>
          <w:p w14:paraId="73C3795D" w14:textId="77777777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vMerge/>
          </w:tcPr>
          <w:p w14:paraId="2D13D99A" w14:textId="77777777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vMerge/>
          </w:tcPr>
          <w:p w14:paraId="6D8FA350" w14:textId="77777777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3A792102" w14:textId="77777777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6E5906F" w14:textId="77777777" w:rsidR="006039BB" w:rsidRPr="00661CFF" w:rsidRDefault="006039BB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53F427C3" w14:textId="2EA9D115" w:rsidR="006039BB" w:rsidRPr="00661CFF" w:rsidRDefault="006039BB" w:rsidP="001E35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708" w:type="dxa"/>
          </w:tcPr>
          <w:p w14:paraId="58A63C1B" w14:textId="2F379FD0" w:rsidR="006039BB" w:rsidRPr="00661CFF" w:rsidRDefault="006039BB" w:rsidP="005F05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proofErr w:type="gramStart"/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государ</w:t>
            </w:r>
            <w:r w:rsidR="00104E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ственной</w:t>
            </w:r>
            <w:proofErr w:type="spellEnd"/>
            <w:proofErr w:type="gramEnd"/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</w:t>
            </w:r>
          </w:p>
        </w:tc>
        <w:tc>
          <w:tcPr>
            <w:tcW w:w="567" w:type="dxa"/>
          </w:tcPr>
          <w:p w14:paraId="7C5CB098" w14:textId="482802BF" w:rsidR="006039BB" w:rsidRPr="00661CFF" w:rsidRDefault="006039BB" w:rsidP="001E35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Средства местных бюджетов</w:t>
            </w:r>
          </w:p>
        </w:tc>
        <w:tc>
          <w:tcPr>
            <w:tcW w:w="2410" w:type="dxa"/>
          </w:tcPr>
          <w:p w14:paraId="0AEFC0CA" w14:textId="22441183" w:rsidR="006039BB" w:rsidRPr="00661CFF" w:rsidRDefault="006039BB" w:rsidP="005F05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Средства собственников помещений</w:t>
            </w:r>
          </w:p>
        </w:tc>
        <w:tc>
          <w:tcPr>
            <w:tcW w:w="953" w:type="dxa"/>
          </w:tcPr>
          <w:p w14:paraId="2AC3CBBE" w14:textId="698EE8F1" w:rsidR="006039BB" w:rsidRPr="00661CFF" w:rsidRDefault="006039BB" w:rsidP="001E35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</w:tr>
      <w:tr w:rsidR="006A09D4" w:rsidRPr="00661CFF" w14:paraId="2FE47B0A" w14:textId="77777777" w:rsidTr="009B6FDD">
        <w:trPr>
          <w:gridAfter w:val="1"/>
          <w:wAfter w:w="11" w:type="dxa"/>
          <w:cantSplit/>
          <w:trHeight w:val="360"/>
        </w:trPr>
        <w:tc>
          <w:tcPr>
            <w:tcW w:w="513" w:type="dxa"/>
            <w:vMerge w:val="restart"/>
          </w:tcPr>
          <w:p w14:paraId="5071CA2D" w14:textId="5117AD36" w:rsidR="006A09D4" w:rsidRPr="00661CFF" w:rsidRDefault="00D55FF8" w:rsidP="00E16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57" w:type="dxa"/>
            <w:gridSpan w:val="9"/>
            <w:shd w:val="clear" w:color="auto" w:fill="auto"/>
          </w:tcPr>
          <w:p w14:paraId="42F79A3A" w14:textId="68252AF2" w:rsidR="006A09D4" w:rsidRPr="009B6FDD" w:rsidRDefault="006A09D4" w:rsidP="006B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DD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B6FDD">
              <w:rPr>
                <w:rFonts w:ascii="Times New Roman" w:eastAsia="Times New Roman" w:hAnsi="Times New Roman" w:cs="Times New Roman"/>
                <w:lang w:eastAsia="ru-RU"/>
              </w:rPr>
              <w:t>Выльгорт</w:t>
            </w:r>
            <w:proofErr w:type="spellEnd"/>
            <w:r w:rsidRPr="009B6FDD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="009A00F8" w:rsidRPr="009B6FDD">
              <w:rPr>
                <w:rFonts w:ascii="Times New Roman" w:eastAsia="Times New Roman" w:hAnsi="Times New Roman" w:cs="Times New Roman"/>
                <w:lang w:eastAsia="ru-RU"/>
              </w:rPr>
              <w:t>Д.Каликовой</w:t>
            </w:r>
            <w:proofErr w:type="spellEnd"/>
            <w:r w:rsidRPr="009B6FDD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9A00F8" w:rsidRPr="009B6FD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A09D4" w:rsidRPr="00661CFF" w14:paraId="4609E7AA" w14:textId="77777777" w:rsidTr="009B6FDD">
        <w:trPr>
          <w:gridAfter w:val="1"/>
          <w:wAfter w:w="11" w:type="dxa"/>
          <w:cantSplit/>
          <w:trHeight w:val="2628"/>
        </w:trPr>
        <w:tc>
          <w:tcPr>
            <w:tcW w:w="513" w:type="dxa"/>
            <w:vMerge/>
          </w:tcPr>
          <w:p w14:paraId="470E0341" w14:textId="77777777" w:rsidR="006A09D4" w:rsidRPr="00661CFF" w:rsidRDefault="006A09D4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14:paraId="05AE2E67" w14:textId="77777777" w:rsidR="006A09D4" w:rsidRDefault="006A09D4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9FB7D1" w14:textId="0F4F0544" w:rsidR="006A09D4" w:rsidRDefault="006A09D4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r w:rsidR="00D55FF8">
              <w:rPr>
                <w:rFonts w:ascii="Times New Roman" w:eastAsia="Times New Roman" w:hAnsi="Times New Roman" w:cs="Times New Roman"/>
                <w:lang w:eastAsia="ru-RU"/>
              </w:rPr>
              <w:t xml:space="preserve">внутридомовых инженерных систем </w:t>
            </w:r>
            <w:r w:rsidR="004322E3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r w:rsidR="00D55FF8">
              <w:rPr>
                <w:rFonts w:ascii="Times New Roman" w:eastAsia="Times New Roman" w:hAnsi="Times New Roman" w:cs="Times New Roman"/>
                <w:lang w:eastAsia="ru-RU"/>
              </w:rPr>
              <w:t>оснабжения</w:t>
            </w:r>
          </w:p>
        </w:tc>
        <w:tc>
          <w:tcPr>
            <w:tcW w:w="697" w:type="dxa"/>
          </w:tcPr>
          <w:p w14:paraId="2D5BB9A6" w14:textId="28678C04" w:rsidR="00D55FF8" w:rsidRPr="00661CFF" w:rsidRDefault="003827D7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260" w:type="dxa"/>
          </w:tcPr>
          <w:p w14:paraId="714DEEA3" w14:textId="77777777" w:rsidR="00B84F30" w:rsidRDefault="00B84F30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DDE5C" w14:textId="7FEE3AAD" w:rsidR="006A09D4" w:rsidRDefault="00067F02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082893">
              <w:rPr>
                <w:rFonts w:ascii="Times New Roman" w:eastAsia="Times New Roman" w:hAnsi="Times New Roman" w:cs="Times New Roman"/>
                <w:lang w:eastAsia="ru-RU"/>
              </w:rPr>
              <w:t>амена</w:t>
            </w:r>
            <w:r w:rsidR="006A0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электропроводки в подъездах, замена освещения в подъездах, замена электрических щитков с установкой новых электрических автоматов. </w:t>
            </w:r>
          </w:p>
        </w:tc>
        <w:tc>
          <w:tcPr>
            <w:tcW w:w="1559" w:type="dxa"/>
            <w:shd w:val="clear" w:color="auto" w:fill="auto"/>
          </w:tcPr>
          <w:p w14:paraId="116FFC36" w14:textId="5BE34724" w:rsidR="006A09D4" w:rsidRPr="009B6FDD" w:rsidRDefault="00067F02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DD">
              <w:rPr>
                <w:rFonts w:ascii="Times New Roman" w:eastAsia="Times New Roman" w:hAnsi="Times New Roman" w:cs="Times New Roman"/>
                <w:lang w:eastAsia="ru-RU"/>
              </w:rPr>
              <w:t>Не выше 8</w:t>
            </w:r>
            <w:r w:rsidR="003827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9B6F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827D7">
              <w:rPr>
                <w:rFonts w:ascii="Times New Roman" w:eastAsia="Times New Roman" w:hAnsi="Times New Roman" w:cs="Times New Roman"/>
                <w:lang w:eastAsia="ru-RU"/>
              </w:rPr>
              <w:t>121,33</w:t>
            </w:r>
          </w:p>
          <w:p w14:paraId="6A784D14" w14:textId="0E0897E7" w:rsidR="006A09D4" w:rsidRPr="009B6FDD" w:rsidRDefault="006A09D4" w:rsidP="006A0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18A89438" w14:textId="4C30B936" w:rsidR="00067F02" w:rsidRPr="00067F02" w:rsidRDefault="003827D7" w:rsidP="00067F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816 121,33</w:t>
            </w:r>
          </w:p>
          <w:p w14:paraId="2431FA6B" w14:textId="39A9EA5D" w:rsidR="006A09D4" w:rsidRDefault="006A09D4" w:rsidP="00067F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41DC04F" w14:textId="77777777" w:rsidR="006A09D4" w:rsidRDefault="006A09D4" w:rsidP="006A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60A1E8" w14:textId="34679388" w:rsidR="006A09D4" w:rsidRDefault="006A09D4" w:rsidP="006A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14:paraId="04939390" w14:textId="77777777" w:rsidR="006A09D4" w:rsidRDefault="006A09D4" w:rsidP="006A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2FFC41" w14:textId="2C90B5E8" w:rsidR="006A09D4" w:rsidRDefault="006A09D4" w:rsidP="006A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C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</w:tcPr>
          <w:p w14:paraId="215B18F8" w14:textId="0C1C421A" w:rsidR="00082893" w:rsidRPr="00082893" w:rsidRDefault="003827D7" w:rsidP="000828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816 121,33</w:t>
            </w:r>
            <w:r w:rsidR="00067F02">
              <w:rPr>
                <w:rFonts w:ascii="Times New Roman" w:eastAsia="Times New Roman" w:hAnsi="Times New Roman" w:cs="Times New Roman"/>
                <w:lang w:eastAsia="ru-RU"/>
              </w:rPr>
              <w:t xml:space="preserve"> (средства фонда капремонта)</w:t>
            </w:r>
          </w:p>
          <w:p w14:paraId="55ECFB37" w14:textId="4690CF85" w:rsidR="006A09D4" w:rsidRDefault="006A09D4" w:rsidP="006A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</w:tcPr>
          <w:p w14:paraId="7F5E38CE" w14:textId="77777777" w:rsidR="006A09D4" w:rsidRDefault="006A09D4" w:rsidP="006A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6E5042" w14:textId="5CB633BD" w:rsidR="006A09D4" w:rsidRDefault="006A09D4" w:rsidP="006A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9E32584" w14:textId="23F6D143" w:rsidR="004D5D45" w:rsidRPr="00661CFF" w:rsidRDefault="004D5D45" w:rsidP="004D5D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7C117A" w14:textId="77777777" w:rsidR="00A37C84" w:rsidRDefault="00A37C84" w:rsidP="00A3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--------*  - </w:t>
      </w:r>
      <w:r w:rsidRPr="003D4C5D">
        <w:rPr>
          <w:rFonts w:ascii="Times New Roman" w:eastAsia="Times New Roman" w:hAnsi="Times New Roman" w:cs="Times New Roman"/>
          <w:lang w:eastAsia="ru-RU"/>
        </w:rPr>
        <w:t>определ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4C5D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>основании предельной стоимости работ (услуг), которые региональный оператор вправе оплатить за счет фонда капитального ремонта, сформированного из минимального размера взноса на капремонт (устанавливается Правительством Республики Коми)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D04B029" w14:textId="77777777" w:rsidR="00107EEB" w:rsidRDefault="00107EEB" w:rsidP="00F046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07EEB" w:rsidSect="00285744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B7"/>
    <w:rsid w:val="00055D5A"/>
    <w:rsid w:val="00067F02"/>
    <w:rsid w:val="00082893"/>
    <w:rsid w:val="000B15C2"/>
    <w:rsid w:val="00104E68"/>
    <w:rsid w:val="00107EEB"/>
    <w:rsid w:val="001117E8"/>
    <w:rsid w:val="00126AA8"/>
    <w:rsid w:val="00136138"/>
    <w:rsid w:val="00162282"/>
    <w:rsid w:val="00184993"/>
    <w:rsid w:val="0018655F"/>
    <w:rsid w:val="00195B1D"/>
    <w:rsid w:val="001961A3"/>
    <w:rsid w:val="00197D33"/>
    <w:rsid w:val="001D4665"/>
    <w:rsid w:val="001E3557"/>
    <w:rsid w:val="002318DB"/>
    <w:rsid w:val="00282E34"/>
    <w:rsid w:val="00285744"/>
    <w:rsid w:val="00300D87"/>
    <w:rsid w:val="00307386"/>
    <w:rsid w:val="003115FA"/>
    <w:rsid w:val="003827D7"/>
    <w:rsid w:val="003A6CAF"/>
    <w:rsid w:val="003B60BD"/>
    <w:rsid w:val="003D06CE"/>
    <w:rsid w:val="003F5470"/>
    <w:rsid w:val="003F6100"/>
    <w:rsid w:val="004322E3"/>
    <w:rsid w:val="00486423"/>
    <w:rsid w:val="0049302B"/>
    <w:rsid w:val="004D5D45"/>
    <w:rsid w:val="00536595"/>
    <w:rsid w:val="005F05FA"/>
    <w:rsid w:val="005F1595"/>
    <w:rsid w:val="006039BB"/>
    <w:rsid w:val="006075EE"/>
    <w:rsid w:val="00620F89"/>
    <w:rsid w:val="0062456F"/>
    <w:rsid w:val="00640E7A"/>
    <w:rsid w:val="00661CFF"/>
    <w:rsid w:val="00692A42"/>
    <w:rsid w:val="006A09D4"/>
    <w:rsid w:val="006B693C"/>
    <w:rsid w:val="006D5399"/>
    <w:rsid w:val="0074346B"/>
    <w:rsid w:val="00753AFA"/>
    <w:rsid w:val="00755BBE"/>
    <w:rsid w:val="007C2005"/>
    <w:rsid w:val="007C4CF0"/>
    <w:rsid w:val="007C6482"/>
    <w:rsid w:val="007D71D8"/>
    <w:rsid w:val="0081133E"/>
    <w:rsid w:val="008145CC"/>
    <w:rsid w:val="008317AB"/>
    <w:rsid w:val="00871439"/>
    <w:rsid w:val="00890107"/>
    <w:rsid w:val="008A0838"/>
    <w:rsid w:val="008A1302"/>
    <w:rsid w:val="008E4C23"/>
    <w:rsid w:val="00913466"/>
    <w:rsid w:val="00941F2E"/>
    <w:rsid w:val="00943074"/>
    <w:rsid w:val="00986525"/>
    <w:rsid w:val="00995F60"/>
    <w:rsid w:val="009A00F8"/>
    <w:rsid w:val="009B6FDD"/>
    <w:rsid w:val="00A029B8"/>
    <w:rsid w:val="00A3216C"/>
    <w:rsid w:val="00A37C84"/>
    <w:rsid w:val="00A4448D"/>
    <w:rsid w:val="00A5459B"/>
    <w:rsid w:val="00AA3280"/>
    <w:rsid w:val="00AB7266"/>
    <w:rsid w:val="00AF45EC"/>
    <w:rsid w:val="00B21914"/>
    <w:rsid w:val="00B637A4"/>
    <w:rsid w:val="00B84F30"/>
    <w:rsid w:val="00B961E7"/>
    <w:rsid w:val="00BA6E80"/>
    <w:rsid w:val="00BD0B84"/>
    <w:rsid w:val="00D02875"/>
    <w:rsid w:val="00D152B7"/>
    <w:rsid w:val="00D41538"/>
    <w:rsid w:val="00D55FF8"/>
    <w:rsid w:val="00D932C3"/>
    <w:rsid w:val="00DB41FB"/>
    <w:rsid w:val="00E16311"/>
    <w:rsid w:val="00ED7A44"/>
    <w:rsid w:val="00EE624E"/>
    <w:rsid w:val="00F0461E"/>
    <w:rsid w:val="00F77AD4"/>
    <w:rsid w:val="00FB7BB7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9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</cp:lastModifiedBy>
  <cp:revision>3</cp:revision>
  <cp:lastPrinted>2024-03-18T12:24:00Z</cp:lastPrinted>
  <dcterms:created xsi:type="dcterms:W3CDTF">2024-03-15T09:44:00Z</dcterms:created>
  <dcterms:modified xsi:type="dcterms:W3CDTF">2024-03-18T12:33:00Z</dcterms:modified>
</cp:coreProperties>
</file>